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BA9C2" w14:textId="77777777" w:rsidR="006250BE" w:rsidRPr="006250BE" w:rsidRDefault="006250BE" w:rsidP="006250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</w:pPr>
    </w:p>
    <w:p w14:paraId="646C354A" w14:textId="77777777" w:rsidR="006250BE" w:rsidRPr="006250BE" w:rsidRDefault="006250BE" w:rsidP="006250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</w:pPr>
    </w:p>
    <w:p w14:paraId="26455278" w14:textId="775CDFC0" w:rsidR="006250BE" w:rsidRPr="006250BE" w:rsidRDefault="006250BE" w:rsidP="006250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6250BE">
        <w:rPr>
          <w:rFonts w:ascii="Times New Roman" w:eastAsia="Times New Roman" w:hAnsi="Times New Roman" w:cs="Times New Roman"/>
          <w:noProof/>
          <w:sz w:val="24"/>
          <w:szCs w:val="24"/>
          <w:lang w:val="en-GB" w:eastAsia="en-IE"/>
        </w:rPr>
        <w:drawing>
          <wp:inline distT="0" distB="0" distL="0" distR="0" wp14:anchorId="37A6FAAC" wp14:editId="74518B60">
            <wp:extent cx="4705350" cy="990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97F5D" w14:textId="77777777" w:rsidR="006250BE" w:rsidRPr="006250BE" w:rsidRDefault="006250BE" w:rsidP="006250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6C17EE58" w14:textId="77777777" w:rsidR="006250BE" w:rsidRPr="006250BE" w:rsidRDefault="006250BE" w:rsidP="006250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</w:pPr>
    </w:p>
    <w:p w14:paraId="6D1FA4D2" w14:textId="77777777" w:rsidR="006250BE" w:rsidRPr="006250BE" w:rsidRDefault="006250BE" w:rsidP="006250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</w:pPr>
      <w:r w:rsidRPr="006250BE"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  <w:t>BALLYMAHON MUNICIPAL DISTRICT</w:t>
      </w:r>
    </w:p>
    <w:p w14:paraId="7202FA0E" w14:textId="77777777" w:rsidR="006250BE" w:rsidRPr="006250BE" w:rsidRDefault="006250BE" w:rsidP="006250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</w:pPr>
    </w:p>
    <w:p w14:paraId="773FEF55" w14:textId="54A243F2" w:rsidR="006250BE" w:rsidRPr="006250BE" w:rsidRDefault="006250BE" w:rsidP="006250BE">
      <w:pPr>
        <w:tabs>
          <w:tab w:val="left" w:pos="522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250B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Please note meeting will be held in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Aras an Chon</w:t>
      </w:r>
      <w:r w:rsidR="007B01A0">
        <w:rPr>
          <w:rFonts w:ascii="Times New Roman" w:eastAsia="Calibri" w:hAnsi="Times New Roman" w:cs="Times New Roman"/>
          <w:b/>
          <w:i/>
          <w:sz w:val="24"/>
          <w:szCs w:val="24"/>
        </w:rPr>
        <w:t>t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ae </w:t>
      </w:r>
      <w:r w:rsidRPr="006250BE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and</w:t>
      </w:r>
      <w:r w:rsidRPr="006250B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via Microsoft Teams.</w:t>
      </w:r>
    </w:p>
    <w:p w14:paraId="6ACD80A5" w14:textId="77777777" w:rsidR="006250BE" w:rsidRPr="006250BE" w:rsidRDefault="006250BE" w:rsidP="006250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</w:pPr>
    </w:p>
    <w:p w14:paraId="68CD2204" w14:textId="77777777" w:rsidR="006250BE" w:rsidRPr="006250BE" w:rsidRDefault="006250BE" w:rsidP="006250BE">
      <w:pPr>
        <w:tabs>
          <w:tab w:val="left" w:pos="52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09ED8D5" w14:textId="0354F478" w:rsidR="006250BE" w:rsidRPr="006250BE" w:rsidRDefault="006250BE" w:rsidP="006250BE">
      <w:pPr>
        <w:tabs>
          <w:tab w:val="left" w:pos="52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2</w:t>
      </w:r>
      <w:r w:rsidR="007B01A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June </w:t>
      </w:r>
      <w:r w:rsidRPr="006250B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2</w:t>
      </w:r>
    </w:p>
    <w:p w14:paraId="08F13401" w14:textId="77777777" w:rsidR="006250BE" w:rsidRPr="006250BE" w:rsidRDefault="006250BE" w:rsidP="006250BE">
      <w:pPr>
        <w:tabs>
          <w:tab w:val="left" w:pos="52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2864CEED" w14:textId="77777777" w:rsidR="006250BE" w:rsidRPr="006250BE" w:rsidRDefault="006250BE" w:rsidP="006250BE">
      <w:pPr>
        <w:tabs>
          <w:tab w:val="left" w:pos="52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E63154B" w14:textId="77777777" w:rsidR="006250BE" w:rsidRPr="006250BE" w:rsidRDefault="006250BE" w:rsidP="006250BE">
      <w:pPr>
        <w:tabs>
          <w:tab w:val="right" w:pos="831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6250B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To:   Each Member of Ballymahon Municipal District.</w:t>
      </w:r>
      <w:r w:rsidRPr="006250B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ab/>
      </w:r>
    </w:p>
    <w:p w14:paraId="7A34A4C0" w14:textId="77777777" w:rsidR="006250BE" w:rsidRPr="006250BE" w:rsidRDefault="006250BE" w:rsidP="006250BE">
      <w:pPr>
        <w:tabs>
          <w:tab w:val="left" w:pos="52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0A15708" w14:textId="77777777" w:rsidR="006250BE" w:rsidRPr="006250BE" w:rsidRDefault="006250BE" w:rsidP="006250BE">
      <w:pPr>
        <w:tabs>
          <w:tab w:val="left" w:pos="52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8949C5B" w14:textId="77777777" w:rsidR="006250BE" w:rsidRPr="006250BE" w:rsidRDefault="006250BE" w:rsidP="006250BE">
      <w:pPr>
        <w:tabs>
          <w:tab w:val="left" w:pos="52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250BE">
        <w:rPr>
          <w:rFonts w:ascii="Times New Roman" w:eastAsia="Times New Roman" w:hAnsi="Times New Roman" w:cs="Times New Roman"/>
          <w:sz w:val="24"/>
          <w:szCs w:val="24"/>
          <w:lang w:val="en-GB"/>
        </w:rPr>
        <w:t>A Chomhairleoir,</w:t>
      </w:r>
    </w:p>
    <w:p w14:paraId="583F2FB7" w14:textId="77777777" w:rsidR="006250BE" w:rsidRPr="006250BE" w:rsidRDefault="006250BE" w:rsidP="006250BE">
      <w:pPr>
        <w:tabs>
          <w:tab w:val="left" w:pos="52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B166576" w14:textId="77777777" w:rsidR="006250BE" w:rsidRPr="006250BE" w:rsidRDefault="006250BE" w:rsidP="006250BE">
      <w:pPr>
        <w:tabs>
          <w:tab w:val="left" w:pos="52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53F1B82" w14:textId="1AC925D1" w:rsidR="006250BE" w:rsidRPr="006250BE" w:rsidRDefault="006250BE" w:rsidP="006250BE">
      <w:pPr>
        <w:tabs>
          <w:tab w:val="left" w:pos="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250BE">
        <w:rPr>
          <w:rFonts w:ascii="Times New Roman" w:eastAsia="Times New Roman" w:hAnsi="Times New Roman" w:cs="Times New Roman"/>
          <w:sz w:val="24"/>
          <w:szCs w:val="24"/>
          <w:lang w:val="en-GB"/>
        </w:rPr>
        <w:t>You are requested to attend the Annual Meeting of Ballymahon Municipal District to be held in</w:t>
      </w:r>
      <w:bookmarkStart w:id="0" w:name="_Hlk40340632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7B01A0" w:rsidRPr="007B01A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the Council Chamber, </w:t>
      </w:r>
      <w:r w:rsidRPr="007B01A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  <w:t>A</w:t>
      </w:r>
      <w:r w:rsidRPr="006250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  <w:t>ras an Chontae,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 xml:space="preserve"> Great Water Street, </w:t>
      </w:r>
      <w:r w:rsidRPr="006250B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Longford</w:t>
      </w:r>
      <w:bookmarkEnd w:id="0"/>
      <w:r w:rsidR="00A160E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and via Microsoft Teams </w:t>
      </w:r>
      <w:r w:rsidRPr="006250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  <w:t>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Wednesday</w:t>
      </w:r>
      <w:r w:rsidRPr="006250BE">
        <w:rPr>
          <w:rFonts w:ascii="Times New Roman" w:eastAsia="Calibri" w:hAnsi="Times New Roman" w:cs="Times New Roman"/>
          <w:b/>
          <w:sz w:val="24"/>
          <w:szCs w:val="24"/>
          <w:u w:val="single"/>
        </w:rPr>
        <w:t>, 2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9</w:t>
      </w:r>
      <w:r w:rsidRPr="006250B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June 202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2</w:t>
      </w:r>
      <w:r w:rsidRPr="006250B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at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2</w:t>
      </w:r>
      <w:r w:rsidRPr="006250BE">
        <w:rPr>
          <w:rFonts w:ascii="Times New Roman" w:eastAsia="Calibri" w:hAnsi="Times New Roman" w:cs="Times New Roman"/>
          <w:b/>
          <w:sz w:val="24"/>
          <w:szCs w:val="24"/>
          <w:u w:val="single"/>
        </w:rPr>
        <w:t>p</w:t>
      </w:r>
      <w:r w:rsidRPr="006250B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m</w:t>
      </w:r>
      <w:r w:rsidRPr="006250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250BE">
        <w:rPr>
          <w:rFonts w:ascii="Times New Roman" w:eastAsia="Times New Roman" w:hAnsi="Times New Roman" w:cs="Times New Roman"/>
          <w:sz w:val="24"/>
          <w:szCs w:val="24"/>
          <w:lang w:val="en-GB"/>
        </w:rPr>
        <w:t>to transact business, as set out on the Agenda hereunder.</w:t>
      </w:r>
    </w:p>
    <w:p w14:paraId="110F3A8C" w14:textId="77777777" w:rsidR="006250BE" w:rsidRPr="006250BE" w:rsidRDefault="006250BE" w:rsidP="006250BE">
      <w:pPr>
        <w:tabs>
          <w:tab w:val="left" w:pos="5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045CB21" w14:textId="77777777" w:rsidR="006250BE" w:rsidRPr="006250BE" w:rsidRDefault="006250BE" w:rsidP="006250BE">
      <w:pPr>
        <w:tabs>
          <w:tab w:val="left" w:pos="52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250BE">
        <w:rPr>
          <w:rFonts w:ascii="Times New Roman" w:eastAsia="Times New Roman" w:hAnsi="Times New Roman" w:cs="Times New Roman"/>
          <w:sz w:val="24"/>
          <w:szCs w:val="24"/>
          <w:lang w:val="en-GB"/>
        </w:rPr>
        <w:t>Mise le meas,</w:t>
      </w:r>
    </w:p>
    <w:p w14:paraId="608E624A" w14:textId="77777777" w:rsidR="006250BE" w:rsidRPr="006250BE" w:rsidRDefault="006250BE" w:rsidP="006250BE">
      <w:pPr>
        <w:tabs>
          <w:tab w:val="left" w:pos="52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15D9EA7" w14:textId="77777777" w:rsidR="006250BE" w:rsidRPr="006250BE" w:rsidRDefault="006250BE" w:rsidP="006250BE">
      <w:pPr>
        <w:tabs>
          <w:tab w:val="left" w:pos="5220"/>
        </w:tabs>
        <w:spacing w:after="0" w:line="240" w:lineRule="auto"/>
        <w:jc w:val="both"/>
        <w:rPr>
          <w:rFonts w:ascii="Gigi" w:eastAsia="Times New Roman" w:hAnsi="Gigi" w:cs="Times New Roman"/>
          <w:sz w:val="20"/>
          <w:szCs w:val="20"/>
          <w:lang w:val="en-GB"/>
        </w:rPr>
      </w:pPr>
      <w:r w:rsidRPr="006250BE">
        <w:rPr>
          <w:rFonts w:ascii="Gigi" w:eastAsia="Times New Roman" w:hAnsi="Gigi" w:cs="Times New Roman"/>
          <w:sz w:val="20"/>
          <w:szCs w:val="20"/>
          <w:lang w:val="en-GB"/>
        </w:rPr>
        <w:t>Ann Marie Mc Keon</w:t>
      </w:r>
    </w:p>
    <w:p w14:paraId="0F9C4A7B" w14:textId="77777777" w:rsidR="006250BE" w:rsidRPr="006250BE" w:rsidRDefault="006250BE" w:rsidP="006250BE">
      <w:pPr>
        <w:tabs>
          <w:tab w:val="left" w:pos="52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250BE">
        <w:rPr>
          <w:rFonts w:ascii="Times New Roman" w:eastAsia="Times New Roman" w:hAnsi="Times New Roman" w:cs="Times New Roman"/>
          <w:sz w:val="24"/>
          <w:szCs w:val="24"/>
          <w:lang w:val="en-GB"/>
        </w:rPr>
        <w:t>______________</w:t>
      </w:r>
    </w:p>
    <w:p w14:paraId="79E2140A" w14:textId="77777777" w:rsidR="006250BE" w:rsidRPr="006250BE" w:rsidRDefault="006250BE" w:rsidP="006250BE">
      <w:pPr>
        <w:tabs>
          <w:tab w:val="left" w:pos="52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6250B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Ann Marie Mc Keon,</w:t>
      </w:r>
    </w:p>
    <w:p w14:paraId="7127CF26" w14:textId="77777777" w:rsidR="006250BE" w:rsidRPr="006250BE" w:rsidRDefault="006250BE" w:rsidP="006250BE">
      <w:pPr>
        <w:tabs>
          <w:tab w:val="left" w:pos="52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6250B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Meetings Administrator.</w:t>
      </w:r>
    </w:p>
    <w:p w14:paraId="1F42C70A" w14:textId="77777777" w:rsidR="006250BE" w:rsidRPr="006250BE" w:rsidRDefault="006250BE" w:rsidP="006250BE">
      <w:pPr>
        <w:tabs>
          <w:tab w:val="left" w:pos="52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FDA8334" w14:textId="77777777" w:rsidR="006250BE" w:rsidRPr="006250BE" w:rsidRDefault="006250BE" w:rsidP="006250BE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</w:pPr>
      <w:r w:rsidRPr="006250B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C L A R</w:t>
      </w:r>
    </w:p>
    <w:p w14:paraId="5CE8410C" w14:textId="77777777" w:rsidR="006250BE" w:rsidRPr="006250BE" w:rsidRDefault="006250BE" w:rsidP="006250BE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</w:pPr>
    </w:p>
    <w:p w14:paraId="55145D6C" w14:textId="77777777" w:rsidR="006250BE" w:rsidRPr="006250BE" w:rsidRDefault="006250BE" w:rsidP="006250BE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250BE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1</w:t>
      </w:r>
      <w:r w:rsidRPr="006250BE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6250B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Election of Cathaoirleach.</w:t>
      </w:r>
    </w:p>
    <w:p w14:paraId="0950DFF0" w14:textId="77777777" w:rsidR="006250BE" w:rsidRPr="006250BE" w:rsidRDefault="006250BE" w:rsidP="006250BE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EABBCA5" w14:textId="77777777" w:rsidR="006250BE" w:rsidRPr="006250BE" w:rsidRDefault="006250BE" w:rsidP="006250BE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D710A91" w14:textId="77777777" w:rsidR="006250BE" w:rsidRPr="006250BE" w:rsidRDefault="006250BE" w:rsidP="006250BE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250BE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2.</w:t>
      </w:r>
      <w:r w:rsidRPr="006250B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Election of Leas Cathaoirleach.</w:t>
      </w:r>
    </w:p>
    <w:p w14:paraId="14AF23A3" w14:textId="77777777" w:rsidR="006250BE" w:rsidRPr="006250BE" w:rsidRDefault="006250BE" w:rsidP="006250BE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DF6D838" w14:textId="77777777" w:rsidR="006250BE" w:rsidRPr="006250BE" w:rsidRDefault="006250BE" w:rsidP="006250BE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1D19212" w14:textId="77777777" w:rsidR="006250BE" w:rsidRPr="006250BE" w:rsidRDefault="006250BE" w:rsidP="006250BE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GB" w:eastAsia="en-IE"/>
        </w:rPr>
      </w:pPr>
      <w:r w:rsidRPr="006250B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3</w:t>
      </w:r>
      <w:r w:rsidRPr="006250BE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6250B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Fix date and time of Ballymahon Municipal District meetings.</w:t>
      </w:r>
      <w:bookmarkStart w:id="1" w:name="_Hlk40340567"/>
      <w:r w:rsidRPr="006250BE">
        <w:rPr>
          <w:rFonts w:ascii="Times New Roman" w:eastAsia="Times New Roman" w:hAnsi="Times New Roman" w:cs="Times New Roman"/>
          <w:noProof/>
          <w:sz w:val="24"/>
          <w:szCs w:val="24"/>
          <w:lang w:val="en-GB" w:eastAsia="en-IE"/>
        </w:rPr>
        <w:t xml:space="preserve"> </w:t>
      </w:r>
    </w:p>
    <w:p w14:paraId="7FDD7914" w14:textId="77777777" w:rsidR="006250BE" w:rsidRPr="006250BE" w:rsidRDefault="006250BE" w:rsidP="006250BE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GB" w:eastAsia="en-IE"/>
        </w:rPr>
      </w:pPr>
    </w:p>
    <w:p w14:paraId="6E7AEB79" w14:textId="77777777" w:rsidR="006250BE" w:rsidRPr="006250BE" w:rsidRDefault="006250BE" w:rsidP="006250BE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GB" w:eastAsia="en-IE"/>
        </w:rPr>
      </w:pPr>
    </w:p>
    <w:p w14:paraId="67645428" w14:textId="5F1589D7" w:rsidR="006250BE" w:rsidRPr="006250BE" w:rsidRDefault="006250BE" w:rsidP="006250BE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250BE">
        <w:rPr>
          <w:rFonts w:ascii="Times New Roman" w:eastAsia="Times New Roman" w:hAnsi="Times New Roman" w:cs="Times New Roman"/>
          <w:noProof/>
          <w:sz w:val="24"/>
          <w:szCs w:val="24"/>
          <w:lang w:val="en-GB" w:eastAsia="en-IE"/>
        </w:rPr>
        <w:drawing>
          <wp:inline distT="0" distB="0" distL="0" distR="0" wp14:anchorId="1BEB7386" wp14:editId="6C6E5090">
            <wp:extent cx="5280025" cy="885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0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0EFD7374" w14:textId="77777777" w:rsidR="006250BE" w:rsidRPr="006250BE" w:rsidRDefault="006250BE" w:rsidP="006250BE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9B74740" w14:textId="77777777" w:rsidR="0095051B" w:rsidRDefault="0095051B"/>
    <w:sectPr w:rsidR="0095051B" w:rsidSect="00732EF7">
      <w:footerReference w:type="even" r:id="rId8"/>
      <w:footerReference w:type="default" r:id="rId9"/>
      <w:pgSz w:w="11909" w:h="16834" w:code="9"/>
      <w:pgMar w:top="794" w:right="1797" w:bottom="238" w:left="179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0C9F1" w14:textId="77777777" w:rsidR="00065AB0" w:rsidRDefault="007B01A0">
      <w:pPr>
        <w:spacing w:after="0" w:line="240" w:lineRule="auto"/>
      </w:pPr>
      <w:r>
        <w:separator/>
      </w:r>
    </w:p>
  </w:endnote>
  <w:endnote w:type="continuationSeparator" w:id="0">
    <w:p w14:paraId="3DFE529B" w14:textId="77777777" w:rsidR="00065AB0" w:rsidRDefault="007B0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2D25A" w14:textId="77777777" w:rsidR="008B3CD2" w:rsidRDefault="006250B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12</w:t>
    </w:r>
    <w:r>
      <w:rPr>
        <w:rStyle w:val="PageNumber"/>
      </w:rPr>
      <w:fldChar w:fldCharType="end"/>
    </w:r>
  </w:p>
  <w:p w14:paraId="1A8C9CCA" w14:textId="77777777" w:rsidR="008B3CD2" w:rsidRDefault="00A160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A0EE8" w14:textId="77777777" w:rsidR="008B3CD2" w:rsidRDefault="006250B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05ABC23" w14:textId="77777777" w:rsidR="008B3CD2" w:rsidRDefault="00A160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72DA9" w14:textId="77777777" w:rsidR="00065AB0" w:rsidRDefault="007B01A0">
      <w:pPr>
        <w:spacing w:after="0" w:line="240" w:lineRule="auto"/>
      </w:pPr>
      <w:r>
        <w:separator/>
      </w:r>
    </w:p>
  </w:footnote>
  <w:footnote w:type="continuationSeparator" w:id="0">
    <w:p w14:paraId="73A46401" w14:textId="77777777" w:rsidR="00065AB0" w:rsidRDefault="007B01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0BE"/>
    <w:rsid w:val="00065AB0"/>
    <w:rsid w:val="006250BE"/>
    <w:rsid w:val="007B01A0"/>
    <w:rsid w:val="0095051B"/>
    <w:rsid w:val="00A160E4"/>
    <w:rsid w:val="00E9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D8108"/>
  <w15:chartTrackingRefBased/>
  <w15:docId w15:val="{5828A62D-9382-4753-9C27-C5F023DE4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6250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50BE"/>
  </w:style>
  <w:style w:type="character" w:styleId="PageNumber">
    <w:name w:val="page number"/>
    <w:basedOn w:val="DefaultParagraphFont"/>
    <w:rsid w:val="00625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Marie Mc Keon</dc:creator>
  <cp:keywords/>
  <dc:description/>
  <cp:lastModifiedBy>Ann Marie Mc Keon</cp:lastModifiedBy>
  <cp:revision>4</cp:revision>
  <dcterms:created xsi:type="dcterms:W3CDTF">2022-05-18T08:44:00Z</dcterms:created>
  <dcterms:modified xsi:type="dcterms:W3CDTF">2022-06-22T12:56:00Z</dcterms:modified>
</cp:coreProperties>
</file>